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D3" w:rsidRPr="002B0ED3" w:rsidRDefault="002B0ED3" w:rsidP="002B0ED3">
      <w:pPr>
        <w:jc w:val="center"/>
        <w:rPr>
          <w:rFonts w:ascii="Times New Roman" w:hAnsi="Times New Roman" w:cs="Times New Roman"/>
          <w:b/>
          <w:sz w:val="28"/>
        </w:rPr>
      </w:pPr>
      <w:r w:rsidRPr="002B0ED3">
        <w:rPr>
          <w:rFonts w:ascii="Times New Roman" w:hAnsi="Times New Roman" w:cs="Times New Roman"/>
          <w:b/>
          <w:sz w:val="28"/>
        </w:rPr>
        <w:t>Отчет по дистанционному обучению кафедры естественно - научного цикла</w:t>
      </w:r>
    </w:p>
    <w:tbl>
      <w:tblPr>
        <w:tblStyle w:val="a3"/>
        <w:tblW w:w="13482" w:type="dxa"/>
        <w:tblInd w:w="1027" w:type="dxa"/>
        <w:tblLook w:val="04A0" w:firstRow="1" w:lastRow="0" w:firstColumn="1" w:lastColumn="0" w:noHBand="0" w:noVBand="1"/>
      </w:tblPr>
      <w:tblGrid>
        <w:gridCol w:w="952"/>
        <w:gridCol w:w="4441"/>
        <w:gridCol w:w="2696"/>
        <w:gridCol w:w="5393"/>
      </w:tblGrid>
      <w:tr w:rsidR="00764113" w:rsidTr="00AB7ADB">
        <w:trPr>
          <w:trHeight w:val="774"/>
        </w:trPr>
        <w:tc>
          <w:tcPr>
            <w:tcW w:w="952" w:type="dxa"/>
            <w:vAlign w:val="center"/>
          </w:tcPr>
          <w:p w:rsidR="00764113" w:rsidRPr="00AB7ADB" w:rsidRDefault="00764113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441" w:type="dxa"/>
            <w:vAlign w:val="center"/>
          </w:tcPr>
          <w:p w:rsidR="00764113" w:rsidRPr="00AB7ADB" w:rsidRDefault="00764113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Ф.И.О., должность</w:t>
            </w:r>
          </w:p>
        </w:tc>
        <w:tc>
          <w:tcPr>
            <w:tcW w:w="2696" w:type="dxa"/>
            <w:vAlign w:val="center"/>
          </w:tcPr>
          <w:p w:rsidR="00764113" w:rsidRPr="00AB7ADB" w:rsidRDefault="00764113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5393" w:type="dxa"/>
            <w:vAlign w:val="center"/>
          </w:tcPr>
          <w:p w:rsidR="00764113" w:rsidRPr="00AB7ADB" w:rsidRDefault="006163E5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Сведения по ДО.</w:t>
            </w:r>
          </w:p>
        </w:tc>
      </w:tr>
      <w:tr w:rsidR="00764113" w:rsidTr="00AB7ADB">
        <w:trPr>
          <w:trHeight w:val="1040"/>
        </w:trPr>
        <w:tc>
          <w:tcPr>
            <w:tcW w:w="952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41" w:type="dxa"/>
            <w:vAlign w:val="center"/>
          </w:tcPr>
          <w:p w:rsidR="00764113" w:rsidRDefault="00CF238C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С.М.</w:t>
            </w:r>
          </w:p>
        </w:tc>
        <w:tc>
          <w:tcPr>
            <w:tcW w:w="2696" w:type="dxa"/>
          </w:tcPr>
          <w:p w:rsidR="00764113" w:rsidRDefault="00CF238C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764113" w:rsidRDefault="00764113" w:rsidP="007641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hyperlink r:id="rId4" w:history="1">
              <w:r w:rsidR="00CF238C" w:rsidRPr="00CD3A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F238C" w:rsidRPr="00CF23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F238C" w:rsidRPr="00CD3A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saharina</w:t>
              </w:r>
              <w:proofErr w:type="spellEnd"/>
              <w:r w:rsidR="00CF238C" w:rsidRPr="00CF23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F238C" w:rsidRPr="00CD3A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F238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64113" w:rsidRPr="00764113" w:rsidRDefault="00764113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</w:t>
            </w:r>
            <w:r w:rsidR="00CF238C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-1, </w:t>
            </w:r>
            <w:r w:rsidR="00CF238C">
              <w:rPr>
                <w:rFonts w:ascii="Times New Roman" w:hAnsi="Times New Roman" w:cs="Times New Roman"/>
                <w:sz w:val="28"/>
              </w:rPr>
              <w:t xml:space="preserve">10-2, </w:t>
            </w:r>
            <w:r>
              <w:rPr>
                <w:rFonts w:ascii="Times New Roman" w:hAnsi="Times New Roman" w:cs="Times New Roman"/>
                <w:sz w:val="28"/>
              </w:rPr>
              <w:t>9-</w:t>
            </w:r>
            <w:r w:rsidR="00CF238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0D1C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F238C" w:rsidTr="00AB7ADB">
        <w:trPr>
          <w:trHeight w:val="1040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41" w:type="dxa"/>
            <w:vAlign w:val="center"/>
          </w:tcPr>
          <w:p w:rsidR="00CF238C" w:rsidRDefault="00CF238C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Pr="00782E27" w:rsidRDefault="00CF238C" w:rsidP="00CF23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hyperlink r:id="rId5" w:history="1">
              <w:r w:rsidRPr="00782E27">
                <w:rPr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https://cifra.school/</w:t>
              </w:r>
            </w:hyperlink>
          </w:p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 занимаются на этой платформе.</w:t>
            </w:r>
          </w:p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Ведутся проверочные работы в 5-1, 5-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2,  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5-3,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   </w:t>
            </w:r>
          </w:p>
        </w:tc>
      </w:tr>
      <w:tr w:rsidR="00CF238C" w:rsidTr="00AB7ADB">
        <w:trPr>
          <w:trHeight w:val="1040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41" w:type="dxa"/>
            <w:vAlign w:val="center"/>
          </w:tcPr>
          <w:p w:rsidR="00CF238C" w:rsidRDefault="00CF238C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6,8-9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F238C" w:rsidTr="00AB7ADB">
        <w:trPr>
          <w:trHeight w:val="416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41" w:type="dxa"/>
            <w:vAlign w:val="center"/>
          </w:tcPr>
          <w:p w:rsidR="00CF238C" w:rsidRDefault="00CF238C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А.А.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CF238C" w:rsidP="00CF23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F238C"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F238C">
              <w:rPr>
                <w:rFonts w:ascii="Times New Roman" w:hAnsi="Times New Roman" w:cs="Times New Roman"/>
                <w:sz w:val="28"/>
              </w:rPr>
              <w:t>Ведутся дистанционные уроки в 8-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CF238C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7-х</w:t>
            </w:r>
            <w:r w:rsidRPr="00CF238C">
              <w:rPr>
                <w:rFonts w:ascii="Times New Roman" w:hAnsi="Times New Roman" w:cs="Times New Roman"/>
                <w:sz w:val="28"/>
              </w:rPr>
              <w:t xml:space="preserve"> кл</w:t>
            </w:r>
            <w:r>
              <w:rPr>
                <w:rFonts w:ascii="Times New Roman" w:hAnsi="Times New Roman" w:cs="Times New Roman"/>
                <w:sz w:val="28"/>
              </w:rPr>
              <w:t>ассах</w:t>
            </w:r>
            <w:r w:rsidRPr="00CF238C"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 w:rsidRPr="00CF238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CF238C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Pr="00CF238C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W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hatsapp</w:t>
            </w:r>
            <w:bookmarkStart w:id="0" w:name="_GoBack"/>
            <w:bookmarkEnd w:id="0"/>
            <w:proofErr w:type="spellEnd"/>
          </w:p>
        </w:tc>
      </w:tr>
      <w:tr w:rsidR="00CF238C" w:rsidTr="00AB7ADB">
        <w:trPr>
          <w:trHeight w:val="1091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5.</w:t>
            </w:r>
          </w:p>
        </w:tc>
        <w:tc>
          <w:tcPr>
            <w:tcW w:w="4441" w:type="dxa"/>
            <w:vAlign w:val="center"/>
          </w:tcPr>
          <w:p w:rsidR="00CF238C" w:rsidRDefault="00CF238C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238C"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F238C"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-х</w:t>
            </w:r>
            <w:r w:rsidRPr="00CF238C">
              <w:rPr>
                <w:rFonts w:ascii="Times New Roman" w:hAnsi="Times New Roman" w:cs="Times New Roman"/>
                <w:sz w:val="28"/>
              </w:rPr>
              <w:t xml:space="preserve"> кл</w:t>
            </w:r>
            <w:r>
              <w:rPr>
                <w:rFonts w:ascii="Times New Roman" w:hAnsi="Times New Roman" w:cs="Times New Roman"/>
                <w:sz w:val="28"/>
              </w:rPr>
              <w:t>ассах</w:t>
            </w:r>
            <w:r w:rsidRPr="00CF238C"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 w:rsidRPr="00CF238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CF238C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 w:rsidRPr="00CF238C"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Pr="00CF238C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CF238C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</w:p>
        </w:tc>
      </w:tr>
      <w:tr w:rsidR="00AB7ADB" w:rsidTr="00AB7ADB">
        <w:trPr>
          <w:trHeight w:val="1091"/>
        </w:trPr>
        <w:tc>
          <w:tcPr>
            <w:tcW w:w="952" w:type="dxa"/>
          </w:tcPr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41" w:type="dxa"/>
            <w:vAlign w:val="center"/>
          </w:tcPr>
          <w:p w:rsidR="00AB7ADB" w:rsidRPr="00C2107E" w:rsidRDefault="00AB7ADB" w:rsidP="00AB7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696" w:type="dxa"/>
          </w:tcPr>
          <w:p w:rsidR="00AB7ADB" w:rsidRDefault="00AB7ADB" w:rsidP="00AB7ADB">
            <w:proofErr w:type="spellStart"/>
            <w:r w:rsidRPr="00C500F2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C500F2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Ведутся дистанционные уроки в 8-</w:t>
            </w:r>
            <w:r>
              <w:rPr>
                <w:rFonts w:ascii="Times New Roman" w:hAnsi="Times New Roman" w:cs="Times New Roman"/>
                <w:sz w:val="28"/>
              </w:rPr>
              <w:t>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B7ADB" w:rsidTr="00AB7ADB">
        <w:trPr>
          <w:trHeight w:val="1091"/>
        </w:trPr>
        <w:tc>
          <w:tcPr>
            <w:tcW w:w="952" w:type="dxa"/>
          </w:tcPr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41" w:type="dxa"/>
            <w:vAlign w:val="center"/>
          </w:tcPr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2696" w:type="dxa"/>
          </w:tcPr>
          <w:p w:rsidR="00AB7ADB" w:rsidRDefault="00AB7ADB" w:rsidP="00AB7ADB">
            <w:proofErr w:type="spellStart"/>
            <w:r w:rsidRPr="00C500F2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C500F2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кл</w:t>
            </w:r>
            <w:r>
              <w:rPr>
                <w:rFonts w:ascii="Times New Roman" w:hAnsi="Times New Roman" w:cs="Times New Roman"/>
                <w:sz w:val="28"/>
              </w:rPr>
              <w:t>ассе</w:t>
            </w:r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2B0ED3" w:rsidRDefault="002B0ED3" w:rsidP="002B0ED3">
      <w:pPr>
        <w:rPr>
          <w:rFonts w:ascii="Times New Roman" w:hAnsi="Times New Roman" w:cs="Times New Roman"/>
          <w:sz w:val="28"/>
        </w:rPr>
      </w:pPr>
    </w:p>
    <w:p w:rsidR="002B0ED3" w:rsidRDefault="002B0ED3" w:rsidP="002B0ED3">
      <w:pPr>
        <w:jc w:val="center"/>
        <w:rPr>
          <w:rFonts w:ascii="Times New Roman" w:hAnsi="Times New Roman" w:cs="Times New Roman"/>
          <w:sz w:val="28"/>
        </w:rPr>
      </w:pPr>
    </w:p>
    <w:p w:rsidR="00451378" w:rsidRDefault="00451378"/>
    <w:sectPr w:rsidR="00451378" w:rsidSect="002B0E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0ED3"/>
    <w:rsid w:val="000D1CE3"/>
    <w:rsid w:val="002B0ED3"/>
    <w:rsid w:val="00451378"/>
    <w:rsid w:val="004810B5"/>
    <w:rsid w:val="00604CEB"/>
    <w:rsid w:val="006163E5"/>
    <w:rsid w:val="00764113"/>
    <w:rsid w:val="00AB7ADB"/>
    <w:rsid w:val="00C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47F5"/>
  <w15:docId w15:val="{23837D31-E7F6-49DC-9011-9AAD643A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2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fra.school/" TargetMode="External"/><Relationship Id="rId4" Type="http://schemas.openxmlformats.org/officeDocument/2006/relationships/hyperlink" Target="http://www.sahari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2020-04-09T16:39:00Z</dcterms:created>
  <dcterms:modified xsi:type="dcterms:W3CDTF">2020-04-10T18:20:00Z</dcterms:modified>
</cp:coreProperties>
</file>